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43AE" w:rsidRPr="00440F6D" w:rsidRDefault="00440F6D" w:rsidP="003243AE">
      <w:pPr>
        <w:autoSpaceDE w:val="0"/>
        <w:autoSpaceDN w:val="0"/>
        <w:adjustRightInd w:val="0"/>
        <w:spacing w:after="0" w:line="240" w:lineRule="auto"/>
        <w:rPr>
          <w:rFonts w:ascii="DNOJHB+LucidaSansUnicode" w:hAnsi="DNOJHB+LucidaSansUnicode" w:cs="DNOJHB+LucidaSansUnicode"/>
          <w:b/>
          <w:sz w:val="24"/>
          <w:szCs w:val="24"/>
          <w:u w:val="single"/>
        </w:rPr>
      </w:pPr>
      <w:r w:rsidRPr="00440F6D">
        <w:rPr>
          <w:rFonts w:ascii="DNOJHB+LucidaSansUnicode" w:hAnsi="DNOJHB+LucidaSansUnicode" w:cs="DNOJHB+LucidaSansUnicode"/>
          <w:b/>
          <w:sz w:val="24"/>
          <w:szCs w:val="24"/>
          <w:u w:val="single"/>
        </w:rPr>
        <w:t>Field Care</w:t>
      </w:r>
      <w:r w:rsidR="003243AE" w:rsidRPr="00440F6D">
        <w:rPr>
          <w:rFonts w:ascii="DNOJHB+LucidaSansUnicode" w:hAnsi="DNOJHB+LucidaSansUnicode" w:cs="DNOJHB+LucidaSansUnicode"/>
          <w:b/>
          <w:sz w:val="24"/>
          <w:szCs w:val="24"/>
          <w:u w:val="single"/>
        </w:rPr>
        <w:t xml:space="preserve"> Instructions</w:t>
      </w:r>
    </w:p>
    <w:p w:rsidR="00404077" w:rsidRDefault="00404077" w:rsidP="003243AE">
      <w:pPr>
        <w:autoSpaceDE w:val="0"/>
        <w:autoSpaceDN w:val="0"/>
        <w:adjustRightInd w:val="0"/>
        <w:spacing w:after="0" w:line="240" w:lineRule="auto"/>
        <w:rPr>
          <w:rFonts w:ascii="DNOJHB+LucidaSansUnicode" w:hAnsi="DNOJHB+LucidaSansUnicode" w:cs="DNOJHB+LucidaSansUnicode"/>
          <w:sz w:val="20"/>
          <w:szCs w:val="20"/>
        </w:rPr>
      </w:pPr>
    </w:p>
    <w:p w:rsidR="003243AE" w:rsidRDefault="003243AE" w:rsidP="003243AE">
      <w:pPr>
        <w:autoSpaceDE w:val="0"/>
        <w:autoSpaceDN w:val="0"/>
        <w:adjustRightInd w:val="0"/>
        <w:spacing w:after="0" w:line="240" w:lineRule="auto"/>
        <w:rPr>
          <w:rFonts w:ascii="DNOJHB+LucidaSansUnicode" w:hAnsi="DNOJHB+LucidaSansUnicode" w:cs="DNOJHB+LucidaSansUnicode"/>
          <w:sz w:val="20"/>
          <w:szCs w:val="20"/>
        </w:rPr>
      </w:pPr>
      <w:r>
        <w:rPr>
          <w:rFonts w:ascii="DNOJHB+LucidaSansUnicode" w:hAnsi="DNOJHB+LucidaSansUnicode" w:cs="DNOJHB+LucidaSansUnicode"/>
          <w:sz w:val="20"/>
          <w:szCs w:val="20"/>
        </w:rPr>
        <w:t>When field dressing do not make cuts into the brisket area, try to keep about 3-4 inches</w:t>
      </w:r>
    </w:p>
    <w:p w:rsidR="003243AE" w:rsidRDefault="003243AE" w:rsidP="003243AE">
      <w:pPr>
        <w:autoSpaceDE w:val="0"/>
        <w:autoSpaceDN w:val="0"/>
        <w:adjustRightInd w:val="0"/>
        <w:spacing w:after="0" w:line="240" w:lineRule="auto"/>
        <w:rPr>
          <w:rFonts w:ascii="DNOJHB+LucidaSansUnicode" w:hAnsi="DNOJHB+LucidaSansUnicode" w:cs="DNOJHB+LucidaSansUnicode"/>
          <w:sz w:val="20"/>
          <w:szCs w:val="20"/>
        </w:rPr>
      </w:pPr>
      <w:proofErr w:type="gramStart"/>
      <w:r>
        <w:rPr>
          <w:rFonts w:ascii="DNOJHB+LucidaSansUnicode" w:hAnsi="DNOJHB+LucidaSansUnicode" w:cs="DNOJHB+LucidaSansUnicode"/>
          <w:sz w:val="20"/>
          <w:szCs w:val="20"/>
        </w:rPr>
        <w:t>behind</w:t>
      </w:r>
      <w:proofErr w:type="gramEnd"/>
      <w:r>
        <w:rPr>
          <w:rFonts w:ascii="DNOJHB+LucidaSansUnicode" w:hAnsi="DNOJHB+LucidaSansUnicode" w:cs="DNOJHB+LucidaSansUnicode"/>
          <w:sz w:val="20"/>
          <w:szCs w:val="20"/>
        </w:rPr>
        <w:t xml:space="preserve"> the armpits or breastbone of your game animal. To cut the legs, start at the</w:t>
      </w:r>
    </w:p>
    <w:p w:rsidR="006B6A19" w:rsidRDefault="003243AE" w:rsidP="00735BC1">
      <w:pPr>
        <w:autoSpaceDE w:val="0"/>
        <w:autoSpaceDN w:val="0"/>
        <w:adjustRightInd w:val="0"/>
        <w:spacing w:after="0" w:line="240" w:lineRule="auto"/>
        <w:rPr>
          <w:rFonts w:ascii="DNOJHB+LucidaSansUnicode" w:hAnsi="DNOJHB+LucidaSansUnicode" w:cs="DNOJHB+LucidaSansUnicode"/>
          <w:sz w:val="20"/>
          <w:szCs w:val="20"/>
        </w:rPr>
      </w:pPr>
      <w:proofErr w:type="gramStart"/>
      <w:r>
        <w:rPr>
          <w:rFonts w:ascii="DNOJHB+LucidaSansUnicode" w:hAnsi="DNOJHB+LucidaSansUnicode" w:cs="DNOJHB+LucidaSansUnicode"/>
          <w:sz w:val="20"/>
          <w:szCs w:val="20"/>
        </w:rPr>
        <w:t>knee</w:t>
      </w:r>
      <w:proofErr w:type="gramEnd"/>
      <w:r>
        <w:rPr>
          <w:rFonts w:ascii="DNOJHB+LucidaSansUnicode" w:hAnsi="DNOJHB+LucidaSansUnicode" w:cs="DNOJHB+LucidaSansUnicode"/>
          <w:sz w:val="20"/>
          <w:szCs w:val="20"/>
        </w:rPr>
        <w:t xml:space="preserve"> and cut along the hairline in back of the legs. You may also tube the legs if you are not comfortable making the cut along the hairline. To cut around the body allow 5 inches or more behind the front legs. Be careful when cutting around the body as your knife may travel towards the head and give you an uneven cut or make your cut to short. These cuts will allow extra skin your taxidermist can trim later, or be used for a Pedestal style mount. Skin up to the head and detach at the neck and head junction. If you need to remove the cape (head skin used for shoulder mount) follow the</w:t>
      </w:r>
      <w:r w:rsidR="00735BC1">
        <w:rPr>
          <w:rFonts w:ascii="DNOJHB+LucidaSansUnicode" w:hAnsi="DNOJHB+LucidaSansUnicode" w:cs="DNOJHB+LucidaSansUnicode"/>
          <w:sz w:val="20"/>
          <w:szCs w:val="20"/>
        </w:rPr>
        <w:t xml:space="preserve"> </w:t>
      </w:r>
      <w:r>
        <w:rPr>
          <w:rFonts w:ascii="DNOJHB+LucidaSansUnicode" w:hAnsi="DNOJHB+LucidaSansUnicode" w:cs="DNOJHB+LucidaSansUnicode"/>
          <w:sz w:val="20"/>
          <w:szCs w:val="20"/>
        </w:rPr>
        <w:t>instructions below</w:t>
      </w:r>
      <w:r w:rsidR="00735BC1">
        <w:rPr>
          <w:rFonts w:ascii="DNOJHB+LucidaSansUnicode" w:hAnsi="DNOJHB+LucidaSansUnicode" w:cs="DNOJHB+LucidaSansUnicode"/>
          <w:sz w:val="20"/>
          <w:szCs w:val="20"/>
        </w:rPr>
        <w:t xml:space="preserve"> although it is best to let your taxidermist do this part so you are sure it is done correctly</w:t>
      </w:r>
      <w:r>
        <w:rPr>
          <w:rFonts w:ascii="DNOJHB+LucidaSansUnicode" w:hAnsi="DNOJHB+LucidaSansUnicode" w:cs="DNOJHB+LucidaSansUnicode"/>
          <w:sz w:val="20"/>
          <w:szCs w:val="20"/>
        </w:rPr>
        <w:t xml:space="preserve">. Make </w:t>
      </w:r>
      <w:r w:rsidR="003E1D01">
        <w:rPr>
          <w:rFonts w:ascii="DNOJHB+LucidaSansUnicode" w:hAnsi="DNOJHB+LucidaSansUnicode" w:cs="DNOJHB+LucidaSansUnicode"/>
          <w:sz w:val="20"/>
          <w:szCs w:val="20"/>
        </w:rPr>
        <w:t>copies</w:t>
      </w:r>
      <w:r>
        <w:rPr>
          <w:rFonts w:ascii="DNOJHB+LucidaSansUnicode" w:hAnsi="DNOJHB+LucidaSansUnicode" w:cs="DNOJHB+LucidaSansUnicode"/>
          <w:sz w:val="20"/>
          <w:szCs w:val="20"/>
        </w:rPr>
        <w:t xml:space="preserve"> and take this out in the field</w:t>
      </w:r>
      <w:r w:rsidR="00735BC1">
        <w:rPr>
          <w:rFonts w:ascii="DNOJHB+LucidaSansUnicode" w:hAnsi="DNOJHB+LucidaSansUnicode" w:cs="DNOJHB+LucidaSansUnicode"/>
          <w:sz w:val="20"/>
          <w:szCs w:val="20"/>
        </w:rPr>
        <w:t xml:space="preserve"> with you for quick reference.</w:t>
      </w:r>
    </w:p>
    <w:p w:rsidR="00404077" w:rsidRDefault="00404077" w:rsidP="00735BC1">
      <w:pPr>
        <w:autoSpaceDE w:val="0"/>
        <w:autoSpaceDN w:val="0"/>
        <w:adjustRightInd w:val="0"/>
        <w:spacing w:after="0" w:line="240" w:lineRule="auto"/>
      </w:pPr>
    </w:p>
    <w:p w:rsidR="003243AE" w:rsidRDefault="003243AE" w:rsidP="003243AE">
      <w:pPr>
        <w:rPr>
          <w:noProof/>
        </w:rPr>
      </w:pPr>
      <w:r>
        <w:rPr>
          <w:noProof/>
        </w:rPr>
        <w:drawing>
          <wp:inline distT="0" distB="0" distL="0" distR="0">
            <wp:extent cx="3952875" cy="3962063"/>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srcRect/>
                    <a:stretch>
                      <a:fillRect/>
                    </a:stretch>
                  </pic:blipFill>
                  <pic:spPr bwMode="auto">
                    <a:xfrm>
                      <a:off x="0" y="0"/>
                      <a:ext cx="3955724" cy="3964919"/>
                    </a:xfrm>
                    <a:prstGeom prst="rect">
                      <a:avLst/>
                    </a:prstGeom>
                    <a:noFill/>
                    <a:ln w="9525">
                      <a:noFill/>
                      <a:miter lim="800000"/>
                      <a:headEnd/>
                      <a:tailEnd/>
                    </a:ln>
                  </pic:spPr>
                </pic:pic>
              </a:graphicData>
            </a:graphic>
          </wp:inline>
        </w:drawing>
      </w:r>
    </w:p>
    <w:p w:rsidR="00440F6D" w:rsidRPr="00440F6D" w:rsidRDefault="00440F6D" w:rsidP="00440F6D">
      <w:pPr>
        <w:autoSpaceDE w:val="0"/>
        <w:autoSpaceDN w:val="0"/>
        <w:adjustRightInd w:val="0"/>
        <w:spacing w:after="0" w:line="240" w:lineRule="auto"/>
        <w:rPr>
          <w:rFonts w:ascii="DNOJHB+LucidaSansUnicode" w:hAnsi="DNOJHB+LucidaSansUnicode" w:cs="DNOJHB+LucidaSansUnicode"/>
          <w:b/>
          <w:sz w:val="24"/>
          <w:szCs w:val="24"/>
          <w:u w:val="single"/>
        </w:rPr>
      </w:pPr>
      <w:proofErr w:type="spellStart"/>
      <w:r w:rsidRPr="00440F6D">
        <w:rPr>
          <w:rFonts w:ascii="DNOJHB+LucidaSansUnicode" w:hAnsi="DNOJHB+LucidaSansUnicode" w:cs="DNOJHB+LucidaSansUnicode"/>
          <w:b/>
          <w:sz w:val="24"/>
          <w:szCs w:val="24"/>
          <w:u w:val="single"/>
        </w:rPr>
        <w:t>Caping</w:t>
      </w:r>
      <w:proofErr w:type="spellEnd"/>
      <w:r w:rsidRPr="00440F6D">
        <w:rPr>
          <w:rFonts w:ascii="DNOJHB+LucidaSansUnicode" w:hAnsi="DNOJHB+LucidaSansUnicode" w:cs="DNOJHB+LucidaSansUnicode"/>
          <w:b/>
          <w:sz w:val="24"/>
          <w:szCs w:val="24"/>
          <w:u w:val="single"/>
        </w:rPr>
        <w:t xml:space="preserve"> Instructions</w:t>
      </w:r>
    </w:p>
    <w:p w:rsidR="00404077" w:rsidRDefault="00404077" w:rsidP="00133C47">
      <w:pPr>
        <w:autoSpaceDE w:val="0"/>
        <w:autoSpaceDN w:val="0"/>
        <w:adjustRightInd w:val="0"/>
        <w:spacing w:after="0" w:line="240" w:lineRule="auto"/>
        <w:rPr>
          <w:rFonts w:ascii="DNOJHB+LucidaSansUnicode" w:hAnsi="DNOJHB+LucidaSansUnicode" w:cs="DNOJHB+LucidaSansUnicode"/>
          <w:sz w:val="18"/>
          <w:szCs w:val="18"/>
        </w:rPr>
      </w:pPr>
    </w:p>
    <w:p w:rsidR="00133C47" w:rsidRPr="00055EFB" w:rsidRDefault="00055EFB" w:rsidP="00133C47">
      <w:pPr>
        <w:autoSpaceDE w:val="0"/>
        <w:autoSpaceDN w:val="0"/>
        <w:adjustRightInd w:val="0"/>
        <w:spacing w:after="0" w:line="240" w:lineRule="auto"/>
        <w:rPr>
          <w:rFonts w:ascii="DNOJHB+LucidaSansUnicode" w:hAnsi="DNOJHB+LucidaSansUnicode" w:cs="DNOJHB+LucidaSansUnicode"/>
          <w:sz w:val="18"/>
          <w:szCs w:val="18"/>
        </w:rPr>
      </w:pPr>
      <w:r w:rsidRPr="00055EFB">
        <w:rPr>
          <w:rFonts w:ascii="DNOJHB+LucidaSansUnicode" w:hAnsi="DNOJHB+LucidaSansUnicode" w:cs="DNOJHB+LucidaSansUnicode"/>
          <w:sz w:val="18"/>
          <w:szCs w:val="18"/>
        </w:rPr>
        <w:t>-</w:t>
      </w:r>
      <w:r w:rsidR="00133C47" w:rsidRPr="00055EFB">
        <w:rPr>
          <w:rFonts w:ascii="DNOJHB+LucidaSansUnicode" w:hAnsi="DNOJHB+LucidaSansUnicode" w:cs="DNOJHB+LucidaSansUnicode"/>
          <w:sz w:val="18"/>
          <w:szCs w:val="18"/>
        </w:rPr>
        <w:t>Make straight even cuts along the lines shown in the photo below, and begin to skin</w:t>
      </w:r>
    </w:p>
    <w:p w:rsidR="00055EFB" w:rsidRDefault="00133C47" w:rsidP="00133C47">
      <w:pPr>
        <w:autoSpaceDE w:val="0"/>
        <w:autoSpaceDN w:val="0"/>
        <w:adjustRightInd w:val="0"/>
        <w:spacing w:after="0" w:line="240" w:lineRule="auto"/>
        <w:rPr>
          <w:rFonts w:ascii="DNOJHB+LucidaSansUnicode" w:hAnsi="DNOJHB+LucidaSansUnicode" w:cs="DNOJHB+LucidaSansUnicode"/>
          <w:sz w:val="18"/>
          <w:szCs w:val="18"/>
        </w:rPr>
      </w:pPr>
      <w:proofErr w:type="gramStart"/>
      <w:r w:rsidRPr="00055EFB">
        <w:rPr>
          <w:rFonts w:ascii="DNOJHB+LucidaSansUnicode" w:hAnsi="DNOJHB+LucidaSansUnicode" w:cs="DNOJHB+LucidaSansUnicode"/>
          <w:sz w:val="18"/>
          <w:szCs w:val="18"/>
        </w:rPr>
        <w:t>around</w:t>
      </w:r>
      <w:proofErr w:type="gramEnd"/>
      <w:r w:rsidRPr="00055EFB">
        <w:rPr>
          <w:rFonts w:ascii="DNOJHB+LucidaSansUnicode" w:hAnsi="DNOJHB+LucidaSansUnicode" w:cs="DNOJHB+LucidaSansUnicode"/>
          <w:sz w:val="18"/>
          <w:szCs w:val="18"/>
        </w:rPr>
        <w:t xml:space="preserve"> the neck.</w:t>
      </w:r>
      <w:r w:rsidR="0034558B">
        <w:rPr>
          <w:rFonts w:ascii="DNOJHB+LucidaSansUnicode" w:hAnsi="DNOJHB+LucidaSansUnicode" w:cs="DNOJHB+LucidaSansUnicode"/>
          <w:sz w:val="18"/>
          <w:szCs w:val="18"/>
        </w:rPr>
        <w:t xml:space="preserve"> Your cuts will make a “Y”. Stop the bottom of the “Y” about 4-6 inches long. This will let you slip the hide over the head once the face is skinned.</w:t>
      </w:r>
    </w:p>
    <w:p w:rsidR="008647F8" w:rsidRDefault="00055EFB" w:rsidP="00133C47">
      <w:pPr>
        <w:autoSpaceDE w:val="0"/>
        <w:autoSpaceDN w:val="0"/>
        <w:adjustRightInd w:val="0"/>
        <w:spacing w:after="0" w:line="240" w:lineRule="auto"/>
        <w:rPr>
          <w:rFonts w:ascii="DNOJHB+LucidaSansUnicode" w:hAnsi="DNOJHB+LucidaSansUnicode" w:cs="DNOJHB+LucidaSansUnicode"/>
          <w:sz w:val="18"/>
          <w:szCs w:val="18"/>
        </w:rPr>
      </w:pPr>
      <w:r>
        <w:rPr>
          <w:rFonts w:ascii="DNOJHB+LucidaSansUnicode" w:hAnsi="DNOJHB+LucidaSansUnicode" w:cs="DNOJHB+LucidaSansUnicode"/>
          <w:noProof/>
          <w:sz w:val="18"/>
          <w:szCs w:val="18"/>
        </w:rPr>
        <w:drawing>
          <wp:inline distT="0" distB="0" distL="0" distR="0">
            <wp:extent cx="1838325" cy="1370293"/>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srcRect/>
                    <a:stretch>
                      <a:fillRect/>
                    </a:stretch>
                  </pic:blipFill>
                  <pic:spPr bwMode="auto">
                    <a:xfrm>
                      <a:off x="0" y="0"/>
                      <a:ext cx="1848557" cy="1377920"/>
                    </a:xfrm>
                    <a:prstGeom prst="rect">
                      <a:avLst/>
                    </a:prstGeom>
                    <a:noFill/>
                    <a:ln w="9525">
                      <a:noFill/>
                      <a:miter lim="800000"/>
                      <a:headEnd/>
                      <a:tailEnd/>
                    </a:ln>
                  </pic:spPr>
                </pic:pic>
              </a:graphicData>
            </a:graphic>
          </wp:inline>
        </w:drawing>
      </w:r>
    </w:p>
    <w:p w:rsidR="00133C47" w:rsidRPr="00055EFB" w:rsidRDefault="00055EFB" w:rsidP="00133C47">
      <w:pPr>
        <w:autoSpaceDE w:val="0"/>
        <w:autoSpaceDN w:val="0"/>
        <w:adjustRightInd w:val="0"/>
        <w:spacing w:after="0" w:line="240" w:lineRule="auto"/>
        <w:rPr>
          <w:rFonts w:ascii="DNOJHB+LucidaSansUnicode" w:hAnsi="DNOJHB+LucidaSansUnicode" w:cs="DNOJHB+LucidaSansUnicode"/>
          <w:sz w:val="18"/>
          <w:szCs w:val="18"/>
        </w:rPr>
      </w:pPr>
      <w:r w:rsidRPr="00055EFB">
        <w:rPr>
          <w:rFonts w:ascii="DNOJHB+LucidaSansUnicode" w:hAnsi="DNOJHB+LucidaSansUnicode" w:cs="DNOJHB+LucidaSansUnicode"/>
          <w:sz w:val="18"/>
          <w:szCs w:val="18"/>
        </w:rPr>
        <w:lastRenderedPageBreak/>
        <w:t>-</w:t>
      </w:r>
      <w:r w:rsidR="00133C47" w:rsidRPr="00055EFB">
        <w:rPr>
          <w:rFonts w:ascii="DNOJHB+LucidaSansUnicode" w:hAnsi="DNOJHB+LucidaSansUnicode" w:cs="DNOJHB+LucidaSansUnicode"/>
          <w:sz w:val="18"/>
          <w:szCs w:val="18"/>
        </w:rPr>
        <w:t>To take the skin off from around the antler, you may be able to pull the skin by hand,</w:t>
      </w:r>
    </w:p>
    <w:p w:rsidR="00133C47" w:rsidRPr="00055EFB" w:rsidRDefault="00133C47" w:rsidP="00133C47">
      <w:pPr>
        <w:autoSpaceDE w:val="0"/>
        <w:autoSpaceDN w:val="0"/>
        <w:adjustRightInd w:val="0"/>
        <w:spacing w:after="0" w:line="240" w:lineRule="auto"/>
        <w:rPr>
          <w:rFonts w:ascii="DNOJHB+LucidaSansUnicode" w:hAnsi="DNOJHB+LucidaSansUnicode" w:cs="DNOJHB+LucidaSansUnicode"/>
          <w:sz w:val="18"/>
          <w:szCs w:val="18"/>
        </w:rPr>
      </w:pPr>
      <w:proofErr w:type="gramStart"/>
      <w:r w:rsidRPr="00055EFB">
        <w:rPr>
          <w:rFonts w:ascii="DNOJHB+LucidaSansUnicode" w:hAnsi="DNOJHB+LucidaSansUnicode" w:cs="DNOJHB+LucidaSansUnicode"/>
          <w:sz w:val="18"/>
          <w:szCs w:val="18"/>
        </w:rPr>
        <w:t>peeling</w:t>
      </w:r>
      <w:proofErr w:type="gramEnd"/>
      <w:r w:rsidRPr="00055EFB">
        <w:rPr>
          <w:rFonts w:ascii="DNOJHB+LucidaSansUnicode" w:hAnsi="DNOJHB+LucidaSansUnicode" w:cs="DNOJHB+LucidaSansUnicode"/>
          <w:sz w:val="18"/>
          <w:szCs w:val="18"/>
        </w:rPr>
        <w:t xml:space="preserve"> it from around the bases. It may help to start it with a knife. Rocking a dull</w:t>
      </w:r>
    </w:p>
    <w:p w:rsidR="00133C47" w:rsidRPr="00055EFB" w:rsidRDefault="00133C47" w:rsidP="00133C47">
      <w:pPr>
        <w:autoSpaceDE w:val="0"/>
        <w:autoSpaceDN w:val="0"/>
        <w:adjustRightInd w:val="0"/>
        <w:spacing w:after="0" w:line="240" w:lineRule="auto"/>
        <w:rPr>
          <w:rFonts w:ascii="DNOJHB+LucidaSansUnicode" w:hAnsi="DNOJHB+LucidaSansUnicode" w:cs="DNOJHB+LucidaSansUnicode"/>
          <w:sz w:val="18"/>
          <w:szCs w:val="18"/>
        </w:rPr>
      </w:pPr>
      <w:proofErr w:type="gramStart"/>
      <w:r w:rsidRPr="00055EFB">
        <w:rPr>
          <w:rFonts w:ascii="DNOJHB+LucidaSansUnicode" w:hAnsi="DNOJHB+LucidaSansUnicode" w:cs="DNOJHB+LucidaSansUnicode"/>
          <w:sz w:val="18"/>
          <w:szCs w:val="18"/>
        </w:rPr>
        <w:t>object</w:t>
      </w:r>
      <w:proofErr w:type="gramEnd"/>
      <w:r w:rsidRPr="00055EFB">
        <w:rPr>
          <w:rFonts w:ascii="DNOJHB+LucidaSansUnicode" w:hAnsi="DNOJHB+LucidaSansUnicode" w:cs="DNOJHB+LucidaSansUnicode"/>
          <w:sz w:val="18"/>
          <w:szCs w:val="18"/>
        </w:rPr>
        <w:t xml:space="preserve"> such as a flat screwdriver will also work to peel the skin from the bases. I do not</w:t>
      </w:r>
    </w:p>
    <w:p w:rsidR="00055EFB" w:rsidRDefault="00133C47" w:rsidP="00055EFB">
      <w:pPr>
        <w:rPr>
          <w:rFonts w:ascii="DNOJHB+LucidaSansUnicode" w:hAnsi="DNOJHB+LucidaSansUnicode" w:cs="DNOJHB+LucidaSansUnicode"/>
          <w:sz w:val="18"/>
          <w:szCs w:val="18"/>
        </w:rPr>
      </w:pPr>
      <w:proofErr w:type="gramStart"/>
      <w:r w:rsidRPr="00055EFB">
        <w:rPr>
          <w:rFonts w:ascii="DNOJHB+LucidaSansUnicode" w:hAnsi="DNOJHB+LucidaSansUnicode" w:cs="DNOJHB+LucidaSansUnicode"/>
          <w:sz w:val="18"/>
          <w:szCs w:val="18"/>
        </w:rPr>
        <w:t>recommend</w:t>
      </w:r>
      <w:proofErr w:type="gramEnd"/>
      <w:r w:rsidRPr="00055EFB">
        <w:rPr>
          <w:rFonts w:ascii="DNOJHB+LucidaSansUnicode" w:hAnsi="DNOJHB+LucidaSansUnicode" w:cs="DNOJHB+LucidaSansUnicode"/>
          <w:sz w:val="18"/>
          <w:szCs w:val="18"/>
        </w:rPr>
        <w:t xml:space="preserve"> a knife other than to start.</w:t>
      </w:r>
    </w:p>
    <w:p w:rsidR="008647F8" w:rsidRDefault="008647F8" w:rsidP="00055EFB">
      <w:pPr>
        <w:rPr>
          <w:rFonts w:ascii="DNOJHB+LucidaSansUnicode" w:hAnsi="DNOJHB+LucidaSansUnicode" w:cs="DNOJHB+LucidaSansUnicode"/>
          <w:sz w:val="18"/>
          <w:szCs w:val="18"/>
        </w:rPr>
      </w:pPr>
      <w:r>
        <w:rPr>
          <w:rFonts w:ascii="DNOJHB+LucidaSansUnicode" w:hAnsi="DNOJHB+LucidaSansUnicode" w:cs="DNOJHB+LucidaSansUnicode"/>
          <w:noProof/>
          <w:sz w:val="18"/>
          <w:szCs w:val="18"/>
        </w:rPr>
        <w:drawing>
          <wp:inline distT="0" distB="0" distL="0" distR="0">
            <wp:extent cx="1847850" cy="138000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1850335" cy="1381862"/>
                    </a:xfrm>
                    <a:prstGeom prst="rect">
                      <a:avLst/>
                    </a:prstGeom>
                    <a:noFill/>
                    <a:ln w="9525">
                      <a:noFill/>
                      <a:miter lim="800000"/>
                      <a:headEnd/>
                      <a:tailEnd/>
                    </a:ln>
                  </pic:spPr>
                </pic:pic>
              </a:graphicData>
            </a:graphic>
          </wp:inline>
        </w:drawing>
      </w:r>
      <w:r>
        <w:rPr>
          <w:rFonts w:ascii="DNOJHB+LucidaSansUnicode" w:hAnsi="DNOJHB+LucidaSansUnicode" w:cs="DNOJHB+LucidaSansUnicode"/>
          <w:noProof/>
          <w:sz w:val="18"/>
          <w:szCs w:val="18"/>
        </w:rPr>
        <w:drawing>
          <wp:inline distT="0" distB="0" distL="0" distR="0">
            <wp:extent cx="1857375" cy="138712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1859128" cy="1388429"/>
                    </a:xfrm>
                    <a:prstGeom prst="rect">
                      <a:avLst/>
                    </a:prstGeom>
                    <a:noFill/>
                    <a:ln w="9525">
                      <a:noFill/>
                      <a:miter lim="800000"/>
                      <a:headEnd/>
                      <a:tailEnd/>
                    </a:ln>
                  </pic:spPr>
                </pic:pic>
              </a:graphicData>
            </a:graphic>
          </wp:inline>
        </w:drawing>
      </w:r>
    </w:p>
    <w:p w:rsidR="00133C47" w:rsidRDefault="00055EFB" w:rsidP="00055EFB">
      <w:pPr>
        <w:rPr>
          <w:rFonts w:ascii="08ndisrayiottnlnhyvreowp" w:hAnsi="08ndisrayiottnlnhyvreowp" w:cs="08ndisrayiottnlnhyvreowp"/>
          <w:sz w:val="18"/>
          <w:szCs w:val="18"/>
        </w:rPr>
      </w:pPr>
      <w:r w:rsidRPr="00055EFB">
        <w:rPr>
          <w:rFonts w:ascii="08ndisrayiottnlnhyvreowp" w:hAnsi="08ndisrayiottnlnhyvreowp" w:cs="08ndisrayiottnlnhyvreowp"/>
          <w:sz w:val="18"/>
          <w:szCs w:val="18"/>
        </w:rPr>
        <w:t>-</w:t>
      </w:r>
      <w:r w:rsidR="00133C47" w:rsidRPr="00055EFB">
        <w:rPr>
          <w:rFonts w:ascii="08ndisrayiottnlnhyvreowp" w:hAnsi="08ndisrayiottnlnhyvreowp" w:cs="08ndisrayiottnlnhyvreowp"/>
          <w:sz w:val="18"/>
          <w:szCs w:val="18"/>
        </w:rPr>
        <w:t>Continue to skin around the head to loosen the skin from around the ear butts. Cut</w:t>
      </w:r>
      <w:r w:rsidRPr="00055EFB">
        <w:rPr>
          <w:rFonts w:ascii="DNOJHB+LucidaSansUnicode" w:hAnsi="DNOJHB+LucidaSansUnicode" w:cs="DNOJHB+LucidaSansUnicode"/>
          <w:sz w:val="18"/>
          <w:szCs w:val="18"/>
        </w:rPr>
        <w:t xml:space="preserve"> </w:t>
      </w:r>
      <w:r w:rsidR="00133C47" w:rsidRPr="00055EFB">
        <w:rPr>
          <w:rFonts w:ascii="08ndisrayiottnlnhyvreowp" w:hAnsi="08ndisrayiottnlnhyvreowp" w:cs="08ndisrayiottnlnhyvreowp"/>
          <w:sz w:val="18"/>
          <w:szCs w:val="18"/>
        </w:rPr>
        <w:t>through the eat butt along the side of the skull.</w:t>
      </w:r>
    </w:p>
    <w:p w:rsidR="008647F8" w:rsidRPr="00055EFB" w:rsidRDefault="008647F8" w:rsidP="00055EFB">
      <w:pPr>
        <w:rPr>
          <w:rFonts w:ascii="DNOJHB+LucidaSansUnicode" w:hAnsi="DNOJHB+LucidaSansUnicode" w:cs="DNOJHB+LucidaSansUnicode"/>
          <w:sz w:val="18"/>
          <w:szCs w:val="18"/>
        </w:rPr>
      </w:pPr>
      <w:r>
        <w:rPr>
          <w:rFonts w:ascii="DNOJHB+LucidaSansUnicode" w:hAnsi="DNOJHB+LucidaSansUnicode" w:cs="DNOJHB+LucidaSansUnicode"/>
          <w:noProof/>
          <w:sz w:val="18"/>
          <w:szCs w:val="18"/>
        </w:rPr>
        <w:drawing>
          <wp:inline distT="0" distB="0" distL="0" distR="0">
            <wp:extent cx="1819275" cy="1358667"/>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1822601" cy="1361151"/>
                    </a:xfrm>
                    <a:prstGeom prst="rect">
                      <a:avLst/>
                    </a:prstGeom>
                    <a:noFill/>
                    <a:ln w="9525">
                      <a:noFill/>
                      <a:miter lim="800000"/>
                      <a:headEnd/>
                      <a:tailEnd/>
                    </a:ln>
                  </pic:spPr>
                </pic:pic>
              </a:graphicData>
            </a:graphic>
          </wp:inline>
        </w:drawing>
      </w:r>
      <w:r>
        <w:rPr>
          <w:rFonts w:ascii="DNOJHB+LucidaSansUnicode" w:hAnsi="DNOJHB+LucidaSansUnicode" w:cs="DNOJHB+LucidaSansUnicode"/>
          <w:noProof/>
          <w:sz w:val="18"/>
          <w:szCs w:val="18"/>
        </w:rPr>
        <w:drawing>
          <wp:inline distT="0" distB="0" distL="0" distR="0">
            <wp:extent cx="1836593" cy="1371600"/>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1838350" cy="1372912"/>
                    </a:xfrm>
                    <a:prstGeom prst="rect">
                      <a:avLst/>
                    </a:prstGeom>
                    <a:noFill/>
                    <a:ln w="9525">
                      <a:noFill/>
                      <a:miter lim="800000"/>
                      <a:headEnd/>
                      <a:tailEnd/>
                    </a:ln>
                  </pic:spPr>
                </pic:pic>
              </a:graphicData>
            </a:graphic>
          </wp:inline>
        </w:drawing>
      </w:r>
    </w:p>
    <w:p w:rsidR="007156BF" w:rsidRDefault="00055EFB" w:rsidP="00055EFB">
      <w:pPr>
        <w:autoSpaceDE w:val="0"/>
        <w:autoSpaceDN w:val="0"/>
        <w:adjustRightInd w:val="0"/>
        <w:spacing w:after="0" w:line="240" w:lineRule="auto"/>
        <w:rPr>
          <w:rFonts w:ascii="08ndisrayiottnlnhyvreowp" w:hAnsi="08ndisrayiottnlnhyvreowp" w:cs="08ndisrayiottnlnhyvreowp"/>
          <w:sz w:val="18"/>
          <w:szCs w:val="18"/>
        </w:rPr>
      </w:pPr>
      <w:r w:rsidRPr="00055EFB">
        <w:rPr>
          <w:rFonts w:ascii="08ndisrayiottnlnhyvreowp" w:hAnsi="08ndisrayiottnlnhyvreowp" w:cs="08ndisrayiottnlnhyvreowp"/>
          <w:sz w:val="18"/>
          <w:szCs w:val="18"/>
        </w:rPr>
        <w:t>-</w:t>
      </w:r>
      <w:r w:rsidR="00133C47" w:rsidRPr="00055EFB">
        <w:rPr>
          <w:rFonts w:ascii="08ndisrayiottnlnhyvreowp" w:hAnsi="08ndisrayiottnlnhyvreowp" w:cs="08ndisrayiottnlnhyvreowp"/>
          <w:sz w:val="18"/>
          <w:szCs w:val="18"/>
        </w:rPr>
        <w:t>Skin down the face until you notice the eye orbit cartilage (dotted line) and skin close to</w:t>
      </w:r>
      <w:r w:rsidR="007156BF">
        <w:rPr>
          <w:rFonts w:ascii="08ndisrayiottnlnhyvreowp" w:hAnsi="08ndisrayiottnlnhyvreowp" w:cs="08ndisrayiottnlnhyvreowp"/>
          <w:sz w:val="18"/>
          <w:szCs w:val="18"/>
        </w:rPr>
        <w:t xml:space="preserve"> </w:t>
      </w:r>
    </w:p>
    <w:p w:rsidR="00055EFB" w:rsidRDefault="00133C47" w:rsidP="00055EFB">
      <w:pPr>
        <w:autoSpaceDE w:val="0"/>
        <w:autoSpaceDN w:val="0"/>
        <w:adjustRightInd w:val="0"/>
        <w:spacing w:after="0" w:line="240" w:lineRule="auto"/>
        <w:rPr>
          <w:rFonts w:ascii="08ndisrayiottnlnhyvreowp" w:hAnsi="08ndisrayiottnlnhyvreowp" w:cs="08ndisrayiottnlnhyvreowp"/>
          <w:sz w:val="20"/>
          <w:szCs w:val="20"/>
        </w:rPr>
      </w:pPr>
      <w:r w:rsidRPr="00055EFB">
        <w:rPr>
          <w:rFonts w:ascii="08ndisrayiottnlnhyvreowp" w:hAnsi="08ndisrayiottnlnhyvreowp" w:cs="08ndisrayiottnlnhyvreowp"/>
          <w:sz w:val="18"/>
          <w:szCs w:val="18"/>
        </w:rPr>
        <w:t xml:space="preserve">the cartilage. You will start notice a </w:t>
      </w:r>
      <w:r w:rsidR="00055EFB" w:rsidRPr="00055EFB">
        <w:rPr>
          <w:rFonts w:ascii="08ndisrayiottnlnhyvreowp" w:hAnsi="08ndisrayiottnlnhyvreowp" w:cs="08ndisrayiottnlnhyvreowp"/>
          <w:sz w:val="18"/>
          <w:szCs w:val="18"/>
        </w:rPr>
        <w:t>blu</w:t>
      </w:r>
      <w:r w:rsidR="00055EFB">
        <w:rPr>
          <w:rFonts w:ascii="08ndisrayiottnlnhyvreowp" w:hAnsi="08ndisrayiottnlnhyvreowp" w:cs="08ndisrayiottnlnhyvreowp"/>
          <w:sz w:val="18"/>
          <w:szCs w:val="18"/>
        </w:rPr>
        <w:t>e</w:t>
      </w:r>
      <w:r w:rsidR="00055EFB" w:rsidRPr="00055EFB">
        <w:rPr>
          <w:rFonts w:ascii="08ndisrayiottnlnhyvreowp" w:hAnsi="08ndisrayiottnlnhyvreowp" w:cs="08ndisrayiottnlnhyvreowp"/>
          <w:sz w:val="18"/>
          <w:szCs w:val="18"/>
        </w:rPr>
        <w:t>ish</w:t>
      </w:r>
      <w:r w:rsidRPr="00055EFB">
        <w:rPr>
          <w:rFonts w:ascii="08ndisrayiottnlnhyvreowp" w:hAnsi="08ndisrayiottnlnhyvreowp" w:cs="08ndisrayiottnlnhyvreowp"/>
          <w:sz w:val="18"/>
          <w:szCs w:val="18"/>
        </w:rPr>
        <w:t xml:space="preserve"> hue through the membrane, which is the</w:t>
      </w:r>
      <w:r w:rsidR="007156BF">
        <w:rPr>
          <w:rFonts w:ascii="08ndisrayiottnlnhyvreowp" w:hAnsi="08ndisrayiottnlnhyvreowp" w:cs="08ndisrayiottnlnhyvreowp"/>
          <w:sz w:val="18"/>
          <w:szCs w:val="18"/>
        </w:rPr>
        <w:t xml:space="preserve"> ac</w:t>
      </w:r>
      <w:r>
        <w:rPr>
          <w:rFonts w:ascii="08ndisrayiottnlnhyvreowp" w:hAnsi="08ndisrayiottnlnhyvreowp" w:cs="08ndisrayiottnlnhyvreowp"/>
          <w:sz w:val="20"/>
          <w:szCs w:val="20"/>
        </w:rPr>
        <w:t>tual eye.</w:t>
      </w:r>
    </w:p>
    <w:p w:rsidR="00924E6A" w:rsidRDefault="00924E6A" w:rsidP="00055EFB">
      <w:pPr>
        <w:autoSpaceDE w:val="0"/>
        <w:autoSpaceDN w:val="0"/>
        <w:adjustRightInd w:val="0"/>
        <w:spacing w:after="0" w:line="240" w:lineRule="auto"/>
        <w:rPr>
          <w:rFonts w:ascii="08ndisrayiottnlnhyvreowp" w:hAnsi="08ndisrayiottnlnhyvreowp" w:cs="08ndisrayiottnlnhyvreowp"/>
          <w:sz w:val="20"/>
          <w:szCs w:val="20"/>
        </w:rPr>
      </w:pPr>
    </w:p>
    <w:p w:rsidR="00924E6A" w:rsidRDefault="007156BF" w:rsidP="00055EFB">
      <w:pPr>
        <w:autoSpaceDE w:val="0"/>
        <w:autoSpaceDN w:val="0"/>
        <w:adjustRightInd w:val="0"/>
        <w:spacing w:after="0" w:line="240" w:lineRule="auto"/>
        <w:rPr>
          <w:rFonts w:ascii="08ndisrayiottnlnhyvreowp" w:hAnsi="08ndisrayiottnlnhyvreowp" w:cs="08ndisrayiottnlnhyvreowp"/>
          <w:sz w:val="20"/>
          <w:szCs w:val="20"/>
        </w:rPr>
      </w:pPr>
      <w:r w:rsidRPr="007156BF">
        <w:rPr>
          <w:rFonts w:ascii="08ndisrayiottnlnhyvreowp" w:hAnsi="08ndisrayiottnlnhyvreowp" w:cs="08ndisrayiottnlnhyvreowp"/>
          <w:noProof/>
          <w:sz w:val="20"/>
          <w:szCs w:val="20"/>
        </w:rPr>
        <w:drawing>
          <wp:inline distT="0" distB="0" distL="0" distR="0">
            <wp:extent cx="1810286" cy="1371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1636" cy="1387777"/>
                    </a:xfrm>
                    <a:prstGeom prst="rect">
                      <a:avLst/>
                    </a:prstGeom>
                    <a:noFill/>
                    <a:ln>
                      <a:noFill/>
                    </a:ln>
                  </pic:spPr>
                </pic:pic>
              </a:graphicData>
            </a:graphic>
          </wp:inline>
        </w:drawing>
      </w:r>
      <w:r w:rsidRPr="007156BF">
        <w:rPr>
          <w:rFonts w:ascii="08ndisrayiottnlnhyvreowp" w:hAnsi="08ndisrayiottnlnhyvreowp" w:cs="08ndisrayiottnlnhyvreowp"/>
          <w:noProof/>
          <w:sz w:val="20"/>
          <w:szCs w:val="20"/>
        </w:rPr>
        <w:drawing>
          <wp:inline distT="0" distB="0" distL="0" distR="0">
            <wp:extent cx="1849348" cy="13811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3185" cy="1383991"/>
                    </a:xfrm>
                    <a:prstGeom prst="rect">
                      <a:avLst/>
                    </a:prstGeom>
                    <a:noFill/>
                    <a:ln>
                      <a:noFill/>
                    </a:ln>
                  </pic:spPr>
                </pic:pic>
              </a:graphicData>
            </a:graphic>
          </wp:inline>
        </w:drawing>
      </w:r>
    </w:p>
    <w:p w:rsidR="00A73C19" w:rsidRDefault="00A73C19" w:rsidP="00055EFB">
      <w:pPr>
        <w:autoSpaceDE w:val="0"/>
        <w:autoSpaceDN w:val="0"/>
        <w:adjustRightInd w:val="0"/>
        <w:spacing w:after="0" w:line="240" w:lineRule="auto"/>
        <w:rPr>
          <w:rFonts w:ascii="08ndisrayiottnlnhyvreowp" w:hAnsi="08ndisrayiottnlnhyvreowp" w:cs="08ndisrayiottnlnhyvreowp"/>
          <w:sz w:val="18"/>
          <w:szCs w:val="18"/>
        </w:rPr>
      </w:pPr>
    </w:p>
    <w:p w:rsidR="00055EFB" w:rsidRPr="00055EFB" w:rsidRDefault="00055EFB" w:rsidP="00055EFB">
      <w:pPr>
        <w:autoSpaceDE w:val="0"/>
        <w:autoSpaceDN w:val="0"/>
        <w:adjustRightInd w:val="0"/>
        <w:spacing w:after="0" w:line="240" w:lineRule="auto"/>
        <w:rPr>
          <w:rFonts w:ascii="08ndisrayiottnlnhyvreowp" w:hAnsi="08ndisrayiottnlnhyvreowp" w:cs="08ndisrayiottnlnhyvreowp"/>
          <w:sz w:val="20"/>
          <w:szCs w:val="20"/>
        </w:rPr>
      </w:pPr>
      <w:r w:rsidRPr="00055EFB">
        <w:rPr>
          <w:rFonts w:ascii="08ndisrayiottnlnhyvreowp" w:hAnsi="08ndisrayiottnlnhyvreowp" w:cs="08ndisrayiottnlnhyvreowp"/>
          <w:sz w:val="18"/>
          <w:szCs w:val="18"/>
        </w:rPr>
        <w:t>-Place a finger in the eye hole of the hair side and pull. Continue to cut along the eye</w:t>
      </w:r>
    </w:p>
    <w:p w:rsidR="00055EFB" w:rsidRPr="00055EFB" w:rsidRDefault="00055EFB" w:rsidP="00055EFB">
      <w:pPr>
        <w:autoSpaceDE w:val="0"/>
        <w:autoSpaceDN w:val="0"/>
        <w:adjustRightInd w:val="0"/>
        <w:spacing w:after="0" w:line="240" w:lineRule="auto"/>
        <w:rPr>
          <w:rFonts w:ascii="08ndisrayiottnlnhyvreowp" w:hAnsi="08ndisrayiottnlnhyvreowp" w:cs="08ndisrayiottnlnhyvreowp"/>
          <w:sz w:val="18"/>
          <w:szCs w:val="18"/>
        </w:rPr>
      </w:pPr>
      <w:proofErr w:type="gramStart"/>
      <w:r w:rsidRPr="00055EFB">
        <w:rPr>
          <w:rFonts w:ascii="08ndisrayiottnlnhyvreowp" w:hAnsi="08ndisrayiottnlnhyvreowp" w:cs="08ndisrayiottnlnhyvreowp"/>
          <w:sz w:val="18"/>
          <w:szCs w:val="18"/>
        </w:rPr>
        <w:t>orbit</w:t>
      </w:r>
      <w:proofErr w:type="gramEnd"/>
      <w:r w:rsidRPr="00055EFB">
        <w:rPr>
          <w:rFonts w:ascii="08ndisrayiottnlnhyvreowp" w:hAnsi="08ndisrayiottnlnhyvreowp" w:cs="08ndisrayiottnlnhyvreowp"/>
          <w:sz w:val="18"/>
          <w:szCs w:val="18"/>
        </w:rPr>
        <w:t xml:space="preserve"> and cut through the blu</w:t>
      </w:r>
      <w:r w:rsidR="00440F6D">
        <w:rPr>
          <w:rFonts w:ascii="08ndisrayiottnlnhyvreowp" w:hAnsi="08ndisrayiottnlnhyvreowp" w:cs="08ndisrayiottnlnhyvreowp"/>
          <w:sz w:val="18"/>
          <w:szCs w:val="18"/>
        </w:rPr>
        <w:t>e</w:t>
      </w:r>
      <w:r w:rsidRPr="00055EFB">
        <w:rPr>
          <w:rFonts w:ascii="08ndisrayiottnlnhyvreowp" w:hAnsi="08ndisrayiottnlnhyvreowp" w:cs="08ndisrayiottnlnhyvreowp"/>
          <w:sz w:val="18"/>
          <w:szCs w:val="18"/>
        </w:rPr>
        <w:t>ish area, skin until the eye skin has been completely</w:t>
      </w:r>
    </w:p>
    <w:p w:rsidR="00055EFB" w:rsidRDefault="00055EFB" w:rsidP="00055EFB">
      <w:pPr>
        <w:autoSpaceDE w:val="0"/>
        <w:autoSpaceDN w:val="0"/>
        <w:adjustRightInd w:val="0"/>
        <w:spacing w:after="0" w:line="240" w:lineRule="auto"/>
        <w:rPr>
          <w:rFonts w:ascii="08ndisrayiottnlnhyvreowp" w:hAnsi="08ndisrayiottnlnhyvreowp" w:cs="08ndisrayiottnlnhyvreowp"/>
          <w:sz w:val="18"/>
          <w:szCs w:val="18"/>
        </w:rPr>
      </w:pPr>
      <w:proofErr w:type="gramStart"/>
      <w:r w:rsidRPr="00055EFB">
        <w:rPr>
          <w:rFonts w:ascii="08ndisrayiottnlnhyvreowp" w:hAnsi="08ndisrayiottnlnhyvreowp" w:cs="08ndisrayiottnlnhyvreowp"/>
          <w:sz w:val="18"/>
          <w:szCs w:val="18"/>
        </w:rPr>
        <w:t>removed</w:t>
      </w:r>
      <w:proofErr w:type="gramEnd"/>
      <w:r w:rsidRPr="00055EFB">
        <w:rPr>
          <w:rFonts w:ascii="08ndisrayiottnlnhyvreowp" w:hAnsi="08ndisrayiottnlnhyvreowp" w:cs="08ndisrayiottnlnhyvreowp"/>
          <w:sz w:val="18"/>
          <w:szCs w:val="18"/>
        </w:rPr>
        <w:t>.</w:t>
      </w:r>
      <w:r w:rsidR="00440F6D">
        <w:rPr>
          <w:rFonts w:ascii="08ndisrayiottnlnhyvreowp" w:hAnsi="08ndisrayiottnlnhyvreowp" w:cs="08ndisrayiottnlnhyvreowp"/>
          <w:sz w:val="18"/>
          <w:szCs w:val="18"/>
        </w:rPr>
        <w:t xml:space="preserve"> Be sure and stay up against the bone and eye socket so you do not cut the eyelids.</w:t>
      </w:r>
    </w:p>
    <w:p w:rsidR="007156BF" w:rsidRDefault="007156BF" w:rsidP="00055EFB">
      <w:pPr>
        <w:autoSpaceDE w:val="0"/>
        <w:autoSpaceDN w:val="0"/>
        <w:adjustRightInd w:val="0"/>
        <w:spacing w:after="0" w:line="240" w:lineRule="auto"/>
        <w:rPr>
          <w:rFonts w:ascii="08ndisrayiottnlnhyvreowp" w:hAnsi="08ndisrayiottnlnhyvreowp" w:cs="08ndisrayiottnlnhyvreowp"/>
          <w:sz w:val="18"/>
          <w:szCs w:val="18"/>
        </w:rPr>
      </w:pPr>
    </w:p>
    <w:p w:rsidR="007156BF" w:rsidRDefault="007156BF" w:rsidP="00055EFB">
      <w:pPr>
        <w:autoSpaceDE w:val="0"/>
        <w:autoSpaceDN w:val="0"/>
        <w:adjustRightInd w:val="0"/>
        <w:spacing w:after="0" w:line="240" w:lineRule="auto"/>
        <w:rPr>
          <w:rFonts w:ascii="62uwnzlyiduhegn" w:hAnsi="62uwnzlyiduhegn" w:cs="62uwnzlyiduhegn"/>
          <w:noProof/>
          <w:sz w:val="18"/>
          <w:szCs w:val="18"/>
        </w:rPr>
      </w:pPr>
      <w:r w:rsidRPr="007156BF">
        <w:rPr>
          <w:rFonts w:ascii="62uwnzlyiduhegn" w:hAnsi="62uwnzlyiduhegn" w:cs="62uwnzlyiduhegn"/>
          <w:noProof/>
          <w:sz w:val="18"/>
          <w:szCs w:val="18"/>
        </w:rPr>
        <w:drawing>
          <wp:inline distT="0" distB="0" distL="0" distR="0" wp14:anchorId="00FDA16C" wp14:editId="1D26536D">
            <wp:extent cx="1685925" cy="130210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7465" cy="1311016"/>
                    </a:xfrm>
                    <a:prstGeom prst="rect">
                      <a:avLst/>
                    </a:prstGeom>
                    <a:noFill/>
                    <a:ln>
                      <a:noFill/>
                    </a:ln>
                  </pic:spPr>
                </pic:pic>
              </a:graphicData>
            </a:graphic>
          </wp:inline>
        </w:drawing>
      </w:r>
      <w:r w:rsidRPr="007156BF">
        <w:rPr>
          <w:rFonts w:ascii="62uwnzlyiduhegn" w:hAnsi="62uwnzlyiduhegn" w:cs="62uwnzlyiduhegn"/>
          <w:noProof/>
          <w:sz w:val="18"/>
          <w:szCs w:val="18"/>
        </w:rPr>
        <w:drawing>
          <wp:inline distT="0" distB="0" distL="0" distR="0">
            <wp:extent cx="1724025" cy="128753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2383" cy="1293773"/>
                    </a:xfrm>
                    <a:prstGeom prst="rect">
                      <a:avLst/>
                    </a:prstGeom>
                    <a:noFill/>
                    <a:ln>
                      <a:noFill/>
                    </a:ln>
                  </pic:spPr>
                </pic:pic>
              </a:graphicData>
            </a:graphic>
          </wp:inline>
        </w:drawing>
      </w:r>
    </w:p>
    <w:p w:rsidR="007156BF" w:rsidRPr="00055EFB" w:rsidRDefault="007156BF" w:rsidP="00055EFB">
      <w:pPr>
        <w:autoSpaceDE w:val="0"/>
        <w:autoSpaceDN w:val="0"/>
        <w:adjustRightInd w:val="0"/>
        <w:spacing w:after="0" w:line="240" w:lineRule="auto"/>
        <w:rPr>
          <w:rFonts w:ascii="62uwnzlyiduhegn" w:hAnsi="62uwnzlyiduhegn" w:cs="62uwnzlyiduhegn"/>
          <w:sz w:val="18"/>
          <w:szCs w:val="18"/>
        </w:rPr>
      </w:pPr>
    </w:p>
    <w:p w:rsidR="00924E6A" w:rsidRDefault="00924E6A" w:rsidP="00055EFB">
      <w:pPr>
        <w:autoSpaceDE w:val="0"/>
        <w:autoSpaceDN w:val="0"/>
        <w:adjustRightInd w:val="0"/>
        <w:spacing w:after="0" w:line="240" w:lineRule="auto"/>
        <w:rPr>
          <w:rFonts w:ascii="08ndisrayiottnlnhyvreowp" w:hAnsi="08ndisrayiottnlnhyvreowp" w:cs="08ndisrayiottnlnhyvreowp"/>
          <w:sz w:val="18"/>
          <w:szCs w:val="18"/>
        </w:rPr>
      </w:pPr>
    </w:p>
    <w:p w:rsidR="00924E6A" w:rsidRDefault="00924E6A" w:rsidP="00055EFB">
      <w:pPr>
        <w:autoSpaceDE w:val="0"/>
        <w:autoSpaceDN w:val="0"/>
        <w:adjustRightInd w:val="0"/>
        <w:spacing w:after="0" w:line="240" w:lineRule="auto"/>
        <w:rPr>
          <w:rFonts w:ascii="08ndisrayiottnlnhyvreowp" w:hAnsi="08ndisrayiottnlnhyvreowp" w:cs="08ndisrayiottnlnhyvreowp"/>
          <w:sz w:val="18"/>
          <w:szCs w:val="18"/>
        </w:rPr>
      </w:pPr>
    </w:p>
    <w:p w:rsidR="00055EFB" w:rsidRPr="00055EFB" w:rsidRDefault="00055EFB" w:rsidP="00055EFB">
      <w:pPr>
        <w:autoSpaceDE w:val="0"/>
        <w:autoSpaceDN w:val="0"/>
        <w:adjustRightInd w:val="0"/>
        <w:spacing w:after="0" w:line="240" w:lineRule="auto"/>
        <w:rPr>
          <w:rFonts w:ascii="08ndisrayiottnlnhyvreowp" w:hAnsi="08ndisrayiottnlnhyvreowp" w:cs="08ndisrayiottnlnhyvreowp"/>
          <w:sz w:val="18"/>
          <w:szCs w:val="18"/>
        </w:rPr>
      </w:pPr>
      <w:r w:rsidRPr="00055EFB">
        <w:rPr>
          <w:rFonts w:ascii="08ndisrayiottnlnhyvreowp" w:hAnsi="08ndisrayiottnlnhyvreowp" w:cs="08ndisrayiottnlnhyvreowp"/>
          <w:sz w:val="18"/>
          <w:szCs w:val="18"/>
        </w:rPr>
        <w:t>-To remove the skin from the tear duct, pull from the eyehole. If the skin does not freely</w:t>
      </w:r>
    </w:p>
    <w:p w:rsidR="00055EFB" w:rsidRPr="00055EFB" w:rsidRDefault="00055EFB" w:rsidP="00055EFB">
      <w:pPr>
        <w:autoSpaceDE w:val="0"/>
        <w:autoSpaceDN w:val="0"/>
        <w:adjustRightInd w:val="0"/>
        <w:spacing w:after="0" w:line="240" w:lineRule="auto"/>
        <w:rPr>
          <w:rFonts w:ascii="08ndisrayiottnlnhyvreowp" w:hAnsi="08ndisrayiottnlnhyvreowp" w:cs="08ndisrayiottnlnhyvreowp"/>
          <w:sz w:val="18"/>
          <w:szCs w:val="18"/>
        </w:rPr>
      </w:pPr>
      <w:proofErr w:type="gramStart"/>
      <w:r w:rsidRPr="00055EFB">
        <w:rPr>
          <w:rFonts w:ascii="08ndisrayiottnlnhyvreowp" w:hAnsi="08ndisrayiottnlnhyvreowp" w:cs="08ndisrayiottnlnhyvreowp"/>
          <w:sz w:val="18"/>
          <w:szCs w:val="18"/>
        </w:rPr>
        <w:t>peel</w:t>
      </w:r>
      <w:proofErr w:type="gramEnd"/>
      <w:r w:rsidRPr="00055EFB">
        <w:rPr>
          <w:rFonts w:ascii="08ndisrayiottnlnhyvreowp" w:hAnsi="08ndisrayiottnlnhyvreowp" w:cs="08ndisrayiottnlnhyvreowp"/>
          <w:sz w:val="18"/>
          <w:szCs w:val="18"/>
        </w:rPr>
        <w:t xml:space="preserve"> from the bone, carefully skin with the knife close to the bone while pulling the skin.</w:t>
      </w:r>
    </w:p>
    <w:p w:rsidR="00055EFB" w:rsidRDefault="00055EFB" w:rsidP="00055EFB">
      <w:pPr>
        <w:autoSpaceDE w:val="0"/>
        <w:autoSpaceDN w:val="0"/>
        <w:adjustRightInd w:val="0"/>
        <w:spacing w:after="0" w:line="240" w:lineRule="auto"/>
        <w:rPr>
          <w:rFonts w:ascii="08ndisrayiottnlnhyvreowp" w:hAnsi="08ndisrayiottnlnhyvreowp" w:cs="08ndisrayiottnlnhyvreowp"/>
          <w:sz w:val="18"/>
          <w:szCs w:val="18"/>
        </w:rPr>
      </w:pPr>
      <w:r w:rsidRPr="00055EFB">
        <w:rPr>
          <w:rFonts w:ascii="08ndisrayiottnlnhyvreowp" w:hAnsi="08ndisrayiottnlnhyvreowp" w:cs="08ndisrayiottnlnhyvreowp"/>
          <w:sz w:val="18"/>
          <w:szCs w:val="18"/>
        </w:rPr>
        <w:t>Skin down the muzzle until you can feel a hollow spot in the mouth area.</w:t>
      </w:r>
    </w:p>
    <w:p w:rsidR="007156BF" w:rsidRDefault="007156BF" w:rsidP="00055EFB">
      <w:pPr>
        <w:autoSpaceDE w:val="0"/>
        <w:autoSpaceDN w:val="0"/>
        <w:adjustRightInd w:val="0"/>
        <w:spacing w:after="0" w:line="240" w:lineRule="auto"/>
        <w:rPr>
          <w:rFonts w:ascii="08ndisrayiottnlnhyvreowp" w:hAnsi="08ndisrayiottnlnhyvreowp" w:cs="08ndisrayiottnlnhyvreowp"/>
          <w:sz w:val="18"/>
          <w:szCs w:val="18"/>
        </w:rPr>
      </w:pPr>
    </w:p>
    <w:p w:rsidR="007156BF" w:rsidRDefault="007156BF" w:rsidP="00055EFB">
      <w:pPr>
        <w:autoSpaceDE w:val="0"/>
        <w:autoSpaceDN w:val="0"/>
        <w:adjustRightInd w:val="0"/>
        <w:spacing w:after="0" w:line="240" w:lineRule="auto"/>
        <w:rPr>
          <w:rFonts w:ascii="08ndisrayiottnlnhyvreowp" w:hAnsi="08ndisrayiottnlnhyvreowp" w:cs="08ndisrayiottnlnhyvreowp"/>
          <w:sz w:val="18"/>
          <w:szCs w:val="18"/>
        </w:rPr>
      </w:pPr>
      <w:r w:rsidRPr="007156BF">
        <w:rPr>
          <w:rFonts w:ascii="08ndisrayiottnlnhyvreowp" w:hAnsi="08ndisrayiottnlnhyvreowp" w:cs="08ndisrayiottnlnhyvreowp"/>
          <w:noProof/>
          <w:sz w:val="18"/>
          <w:szCs w:val="18"/>
        </w:rPr>
        <w:drawing>
          <wp:inline distT="0" distB="0" distL="0" distR="0">
            <wp:extent cx="1790700" cy="133732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2855" cy="1338936"/>
                    </a:xfrm>
                    <a:prstGeom prst="rect">
                      <a:avLst/>
                    </a:prstGeom>
                    <a:noFill/>
                    <a:ln>
                      <a:noFill/>
                    </a:ln>
                  </pic:spPr>
                </pic:pic>
              </a:graphicData>
            </a:graphic>
          </wp:inline>
        </w:drawing>
      </w:r>
      <w:r w:rsidRPr="007156BF">
        <w:rPr>
          <w:rFonts w:ascii="08ndisrayiottnlnhyvreowp" w:hAnsi="08ndisrayiottnlnhyvreowp" w:cs="08ndisrayiottnlnhyvreowp"/>
          <w:noProof/>
          <w:sz w:val="18"/>
          <w:szCs w:val="18"/>
        </w:rPr>
        <w:drawing>
          <wp:inline distT="0" distB="0" distL="0" distR="0">
            <wp:extent cx="1762125" cy="13159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69089" cy="1321187"/>
                    </a:xfrm>
                    <a:prstGeom prst="rect">
                      <a:avLst/>
                    </a:prstGeom>
                    <a:noFill/>
                    <a:ln>
                      <a:noFill/>
                    </a:ln>
                  </pic:spPr>
                </pic:pic>
              </a:graphicData>
            </a:graphic>
          </wp:inline>
        </w:drawing>
      </w:r>
    </w:p>
    <w:p w:rsidR="007156BF" w:rsidRPr="00055EFB" w:rsidRDefault="007156BF" w:rsidP="00055EFB">
      <w:pPr>
        <w:autoSpaceDE w:val="0"/>
        <w:autoSpaceDN w:val="0"/>
        <w:adjustRightInd w:val="0"/>
        <w:spacing w:after="0" w:line="240" w:lineRule="auto"/>
        <w:rPr>
          <w:rFonts w:ascii="08ndisrayiottnlnhyvreowp" w:hAnsi="08ndisrayiottnlnhyvreowp" w:cs="08ndisrayiottnlnhyvreowp"/>
          <w:sz w:val="18"/>
          <w:szCs w:val="18"/>
        </w:rPr>
      </w:pPr>
    </w:p>
    <w:p w:rsidR="00055EFB" w:rsidRPr="00055EFB" w:rsidRDefault="00055EFB" w:rsidP="00055EFB">
      <w:pPr>
        <w:autoSpaceDE w:val="0"/>
        <w:autoSpaceDN w:val="0"/>
        <w:adjustRightInd w:val="0"/>
        <w:spacing w:after="0" w:line="240" w:lineRule="auto"/>
        <w:rPr>
          <w:rFonts w:ascii="62uwnzlyiduhegn" w:hAnsi="62uwnzlyiduhegn" w:cs="62uwnzlyiduhegn"/>
          <w:sz w:val="18"/>
          <w:szCs w:val="18"/>
        </w:rPr>
      </w:pPr>
    </w:p>
    <w:p w:rsidR="00055EFB" w:rsidRPr="00055EFB" w:rsidRDefault="00055EFB" w:rsidP="00055EFB">
      <w:pPr>
        <w:autoSpaceDE w:val="0"/>
        <w:autoSpaceDN w:val="0"/>
        <w:adjustRightInd w:val="0"/>
        <w:spacing w:after="0" w:line="240" w:lineRule="auto"/>
        <w:rPr>
          <w:rFonts w:ascii="08ndisrayiottnlnhyvreowp" w:hAnsi="08ndisrayiottnlnhyvreowp" w:cs="08ndisrayiottnlnhyvreowp"/>
          <w:sz w:val="18"/>
          <w:szCs w:val="18"/>
        </w:rPr>
      </w:pPr>
      <w:r w:rsidRPr="00055EFB">
        <w:rPr>
          <w:rFonts w:ascii="08ndisrayiottnlnhyvreowp" w:hAnsi="08ndisrayiottnlnhyvreowp" w:cs="08ndisrayiottnlnhyvreowp"/>
          <w:sz w:val="18"/>
          <w:szCs w:val="18"/>
        </w:rPr>
        <w:t xml:space="preserve">-Flip the skin back over and cut along the inside </w:t>
      </w:r>
      <w:proofErr w:type="spellStart"/>
      <w:r w:rsidRPr="00055EFB">
        <w:rPr>
          <w:rFonts w:ascii="08ndisrayiottnlnhyvreowp" w:hAnsi="08ndisrayiottnlnhyvreowp" w:cs="08ndisrayiottnlnhyvreowp"/>
          <w:sz w:val="18"/>
          <w:szCs w:val="18"/>
        </w:rPr>
        <w:t>gumline</w:t>
      </w:r>
      <w:proofErr w:type="spellEnd"/>
      <w:r w:rsidRPr="00055EFB">
        <w:rPr>
          <w:rFonts w:ascii="08ndisrayiottnlnhyvreowp" w:hAnsi="08ndisrayiottnlnhyvreowp" w:cs="08ndisrayiottnlnhyvreowp"/>
          <w:sz w:val="18"/>
          <w:szCs w:val="18"/>
        </w:rPr>
        <w:t xml:space="preserve">, </w:t>
      </w:r>
      <w:r w:rsidR="00440F6D">
        <w:rPr>
          <w:rFonts w:ascii="08ndisrayiottnlnhyvreowp" w:hAnsi="08ndisrayiottnlnhyvreowp" w:cs="08ndisrayiottnlnhyvreowp"/>
          <w:sz w:val="18"/>
          <w:szCs w:val="18"/>
        </w:rPr>
        <w:t>a</w:t>
      </w:r>
      <w:r w:rsidRPr="00055EFB">
        <w:rPr>
          <w:rFonts w:ascii="08ndisrayiottnlnhyvreowp" w:hAnsi="08ndisrayiottnlnhyvreowp" w:cs="08ndisrayiottnlnhyvreowp"/>
          <w:sz w:val="18"/>
          <w:szCs w:val="18"/>
        </w:rPr>
        <w:t>long the mandible. Continue</w:t>
      </w:r>
    </w:p>
    <w:p w:rsidR="00133C47" w:rsidRDefault="00440F6D" w:rsidP="00055EFB">
      <w:pPr>
        <w:rPr>
          <w:rFonts w:ascii="08ndisrayiottnlnhyvreowp" w:hAnsi="08ndisrayiottnlnhyvreowp" w:cs="08ndisrayiottnlnhyvreowp"/>
          <w:sz w:val="18"/>
          <w:szCs w:val="18"/>
        </w:rPr>
      </w:pPr>
      <w:proofErr w:type="gramStart"/>
      <w:r>
        <w:rPr>
          <w:rFonts w:ascii="08ndisrayiottnlnhyvreowp" w:hAnsi="08ndisrayiottnlnhyvreowp" w:cs="08ndisrayiottnlnhyvreowp"/>
          <w:sz w:val="18"/>
          <w:szCs w:val="18"/>
        </w:rPr>
        <w:t>t</w:t>
      </w:r>
      <w:r w:rsidR="00055EFB" w:rsidRPr="00055EFB">
        <w:rPr>
          <w:rFonts w:ascii="08ndisrayiottnlnhyvreowp" w:hAnsi="08ndisrayiottnlnhyvreowp" w:cs="08ndisrayiottnlnhyvreowp"/>
          <w:sz w:val="18"/>
          <w:szCs w:val="18"/>
        </w:rPr>
        <w:t>he</w:t>
      </w:r>
      <w:proofErr w:type="gramEnd"/>
      <w:r>
        <w:rPr>
          <w:rFonts w:ascii="08ndisrayiottnlnhyvreowp" w:hAnsi="08ndisrayiottnlnhyvreowp" w:cs="08ndisrayiottnlnhyvreowp"/>
          <w:sz w:val="18"/>
          <w:szCs w:val="18"/>
        </w:rPr>
        <w:t xml:space="preserve"> </w:t>
      </w:r>
      <w:r w:rsidR="00055EFB" w:rsidRPr="00055EFB">
        <w:rPr>
          <w:rFonts w:ascii="08ndisrayiottnlnhyvreowp" w:hAnsi="08ndisrayiottnlnhyvreowp" w:cs="08ndisrayiottnlnhyvreowp"/>
          <w:sz w:val="18"/>
          <w:szCs w:val="18"/>
        </w:rPr>
        <w:t>cut down inside the mouth. Also cut through the nasal cartilage from this side also.</w:t>
      </w:r>
    </w:p>
    <w:p w:rsidR="007156BF" w:rsidRDefault="007156BF" w:rsidP="00055EFB">
      <w:pPr>
        <w:rPr>
          <w:rFonts w:ascii="08ndisrayiottnlnhyvreowp" w:hAnsi="08ndisrayiottnlnhyvreowp" w:cs="08ndisrayiottnlnhyvreowp"/>
          <w:sz w:val="18"/>
          <w:szCs w:val="18"/>
        </w:rPr>
      </w:pPr>
      <w:r w:rsidRPr="007156BF">
        <w:rPr>
          <w:rFonts w:ascii="08ndisrayiottnlnhyvreowp" w:hAnsi="08ndisrayiottnlnhyvreowp" w:cs="08ndisrayiottnlnhyvreowp"/>
          <w:noProof/>
          <w:sz w:val="18"/>
          <w:szCs w:val="18"/>
        </w:rPr>
        <w:drawing>
          <wp:inline distT="0" distB="0" distL="0" distR="0">
            <wp:extent cx="1790700" cy="133479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4847" cy="1337884"/>
                    </a:xfrm>
                    <a:prstGeom prst="rect">
                      <a:avLst/>
                    </a:prstGeom>
                    <a:noFill/>
                    <a:ln>
                      <a:noFill/>
                    </a:ln>
                  </pic:spPr>
                </pic:pic>
              </a:graphicData>
            </a:graphic>
          </wp:inline>
        </w:drawing>
      </w:r>
      <w:r w:rsidRPr="007156BF">
        <w:rPr>
          <w:rFonts w:ascii="08ndisrayiottnlnhyvreowp" w:hAnsi="08ndisrayiottnlnhyvreowp" w:cs="08ndisrayiottnlnhyvreowp"/>
          <w:noProof/>
          <w:sz w:val="18"/>
          <w:szCs w:val="18"/>
        </w:rPr>
        <w:drawing>
          <wp:inline distT="0" distB="0" distL="0" distR="0">
            <wp:extent cx="1750631" cy="13049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65400" cy="1315934"/>
                    </a:xfrm>
                    <a:prstGeom prst="rect">
                      <a:avLst/>
                    </a:prstGeom>
                    <a:noFill/>
                    <a:ln>
                      <a:noFill/>
                    </a:ln>
                  </pic:spPr>
                </pic:pic>
              </a:graphicData>
            </a:graphic>
          </wp:inline>
        </w:drawing>
      </w:r>
    </w:p>
    <w:p w:rsidR="00055EFB" w:rsidRPr="00055EFB"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r w:rsidRPr="00055EFB">
        <w:rPr>
          <w:rFonts w:ascii="55mfqvqidphdkrxvoqywbllq" w:hAnsi="55mfqvqidphdkrxvoqywbllq" w:cs="55mfqvqidphdkrxvoqywbllq"/>
          <w:sz w:val="18"/>
          <w:szCs w:val="18"/>
        </w:rPr>
        <w:t>-Now flip the skin back over and cut down and meet the mouth cuts you made from the</w:t>
      </w:r>
    </w:p>
    <w:p w:rsidR="00055EFB" w:rsidRPr="00055EFB"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proofErr w:type="gramStart"/>
      <w:r w:rsidRPr="00055EFB">
        <w:rPr>
          <w:rFonts w:ascii="55mfqvqidphdkrxvoqywbllq" w:hAnsi="55mfqvqidphdkrxvoqywbllq" w:cs="55mfqvqidphdkrxvoqywbllq"/>
          <w:sz w:val="18"/>
          <w:szCs w:val="18"/>
        </w:rPr>
        <w:t>fur</w:t>
      </w:r>
      <w:proofErr w:type="gramEnd"/>
      <w:r w:rsidRPr="00055EFB">
        <w:rPr>
          <w:rFonts w:ascii="55mfqvqidphdkrxvoqywbllq" w:hAnsi="55mfqvqidphdkrxvoqywbllq" w:cs="55mfqvqidphdkrxvoqywbllq"/>
          <w:sz w:val="18"/>
          <w:szCs w:val="18"/>
        </w:rPr>
        <w:t xml:space="preserve"> side of the cape. Continue skinning down the face. You will notice cartilage from the</w:t>
      </w:r>
    </w:p>
    <w:p w:rsidR="00440F6D"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proofErr w:type="gramStart"/>
      <w:r w:rsidRPr="00055EFB">
        <w:rPr>
          <w:rFonts w:ascii="55mfqvqidphdkrxvoqywbllq" w:hAnsi="55mfqvqidphdkrxvoqywbllq" w:cs="55mfqvqidphdkrxvoqywbllq"/>
          <w:sz w:val="18"/>
          <w:szCs w:val="18"/>
        </w:rPr>
        <w:t>nasal</w:t>
      </w:r>
      <w:proofErr w:type="gramEnd"/>
      <w:r w:rsidRPr="00055EFB">
        <w:rPr>
          <w:rFonts w:ascii="55mfqvqidphdkrxvoqywbllq" w:hAnsi="55mfqvqidphdkrxvoqywbllq" w:cs="55mfqvqidphdkrxvoqywbllq"/>
          <w:sz w:val="18"/>
          <w:szCs w:val="18"/>
        </w:rPr>
        <w:t xml:space="preserve"> area. Skin down a little and cut through the cartilage down to the previous cuts.</w:t>
      </w:r>
    </w:p>
    <w:p w:rsidR="00440F6D" w:rsidRDefault="00440F6D" w:rsidP="00055EFB">
      <w:pPr>
        <w:autoSpaceDE w:val="0"/>
        <w:autoSpaceDN w:val="0"/>
        <w:adjustRightInd w:val="0"/>
        <w:spacing w:after="0" w:line="240" w:lineRule="auto"/>
        <w:rPr>
          <w:rFonts w:ascii="55mfqvqidphdkrxvoqywbllq" w:hAnsi="55mfqvqidphdkrxvoqywbllq" w:cs="55mfqvqidphdkrxvoqywbllq"/>
          <w:sz w:val="18"/>
          <w:szCs w:val="18"/>
        </w:rPr>
      </w:pPr>
    </w:p>
    <w:p w:rsidR="007156BF" w:rsidRPr="00055EFB" w:rsidRDefault="007156BF" w:rsidP="00055EFB">
      <w:pPr>
        <w:autoSpaceDE w:val="0"/>
        <w:autoSpaceDN w:val="0"/>
        <w:adjustRightInd w:val="0"/>
        <w:spacing w:after="0" w:line="240" w:lineRule="auto"/>
        <w:rPr>
          <w:rFonts w:ascii="55mfqvqidphdkrxvoqywbllq" w:hAnsi="55mfqvqidphdkrxvoqywbllq" w:cs="55mfqvqidphdkrxvoqywbllq"/>
          <w:sz w:val="18"/>
          <w:szCs w:val="18"/>
        </w:rPr>
      </w:pPr>
      <w:r w:rsidRPr="007156BF">
        <w:rPr>
          <w:rFonts w:ascii="55mfqvqidphdkrxvoqywbllq" w:hAnsi="55mfqvqidphdkrxvoqywbllq" w:cs="55mfqvqidphdkrxvoqywbllq"/>
          <w:noProof/>
          <w:sz w:val="18"/>
          <w:szCs w:val="18"/>
        </w:rPr>
        <w:drawing>
          <wp:inline distT="0" distB="0" distL="0" distR="0">
            <wp:extent cx="1752600" cy="13088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55565" cy="1311087"/>
                    </a:xfrm>
                    <a:prstGeom prst="rect">
                      <a:avLst/>
                    </a:prstGeom>
                    <a:noFill/>
                    <a:ln>
                      <a:noFill/>
                    </a:ln>
                  </pic:spPr>
                </pic:pic>
              </a:graphicData>
            </a:graphic>
          </wp:inline>
        </w:drawing>
      </w:r>
      <w:r w:rsidRPr="007156BF">
        <w:rPr>
          <w:rFonts w:ascii="55mfqvqidphdkrxvoqywbllq" w:hAnsi="55mfqvqidphdkrxvoqywbllq" w:cs="55mfqvqidphdkrxvoqywbllq"/>
          <w:noProof/>
          <w:sz w:val="18"/>
          <w:szCs w:val="18"/>
        </w:rPr>
        <w:drawing>
          <wp:inline distT="0" distB="0" distL="0" distR="0">
            <wp:extent cx="1721806" cy="12858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31333" cy="1292990"/>
                    </a:xfrm>
                    <a:prstGeom prst="rect">
                      <a:avLst/>
                    </a:prstGeom>
                    <a:noFill/>
                    <a:ln>
                      <a:noFill/>
                    </a:ln>
                  </pic:spPr>
                </pic:pic>
              </a:graphicData>
            </a:graphic>
          </wp:inline>
        </w:drawing>
      </w:r>
    </w:p>
    <w:p w:rsidR="00055EFB" w:rsidRPr="00055EFB" w:rsidRDefault="00055EFB" w:rsidP="00055EFB">
      <w:pPr>
        <w:autoSpaceDE w:val="0"/>
        <w:autoSpaceDN w:val="0"/>
        <w:adjustRightInd w:val="0"/>
        <w:spacing w:after="0" w:line="240" w:lineRule="auto"/>
        <w:rPr>
          <w:rFonts w:ascii="62uwnzlyiduhegn" w:hAnsi="62uwnzlyiduhegn" w:cs="62uwnzlyiduhegn"/>
          <w:sz w:val="18"/>
          <w:szCs w:val="18"/>
        </w:rPr>
      </w:pPr>
    </w:p>
    <w:p w:rsidR="00055EFB" w:rsidRPr="00055EFB"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bookmarkStart w:id="0" w:name="_GoBack"/>
      <w:bookmarkEnd w:id="0"/>
      <w:r w:rsidRPr="00055EFB">
        <w:rPr>
          <w:rFonts w:ascii="55mfqvqidphdkrxvoqywbllq" w:hAnsi="55mfqvqidphdkrxvoqywbllq" w:cs="55mfqvqidphdkrxvoqywbllq"/>
          <w:sz w:val="18"/>
          <w:szCs w:val="18"/>
        </w:rPr>
        <w:t>-Finish the skinning. Now to keep the cape in good shape, treat it as you would with the</w:t>
      </w:r>
    </w:p>
    <w:p w:rsidR="00055EFB" w:rsidRDefault="00055EFB" w:rsidP="00440F6D">
      <w:pPr>
        <w:autoSpaceDE w:val="0"/>
        <w:autoSpaceDN w:val="0"/>
        <w:adjustRightInd w:val="0"/>
        <w:spacing w:after="0" w:line="240" w:lineRule="auto"/>
        <w:rPr>
          <w:rFonts w:ascii="55mfqvqidphdkrxvoqywbllq" w:hAnsi="55mfqvqidphdkrxvoqywbllq" w:cs="55mfqvqidphdkrxvoqywbllq"/>
          <w:sz w:val="18"/>
          <w:szCs w:val="18"/>
        </w:rPr>
      </w:pPr>
      <w:r w:rsidRPr="00055EFB">
        <w:rPr>
          <w:rFonts w:ascii="55mfqvqidphdkrxvoqywbllq" w:hAnsi="55mfqvqidphdkrxvoqywbllq" w:cs="55mfqvqidphdkrxvoqywbllq"/>
          <w:sz w:val="18"/>
          <w:szCs w:val="18"/>
        </w:rPr>
        <w:t xml:space="preserve">Meat, let cool, freeze if possible, deliver ASAP. </w:t>
      </w:r>
    </w:p>
    <w:p w:rsidR="00440F6D" w:rsidRDefault="00440F6D" w:rsidP="00055EFB">
      <w:pPr>
        <w:autoSpaceDE w:val="0"/>
        <w:autoSpaceDN w:val="0"/>
        <w:adjustRightInd w:val="0"/>
        <w:spacing w:after="0" w:line="240" w:lineRule="auto"/>
        <w:rPr>
          <w:rFonts w:ascii="55mfqvqidphdkrxvoqywbllq" w:hAnsi="55mfqvqidphdkrxvoqywbllq" w:cs="55mfqvqidphdkrxvoqywbllq"/>
          <w:sz w:val="18"/>
          <w:szCs w:val="18"/>
        </w:rPr>
      </w:pPr>
    </w:p>
    <w:p w:rsidR="00055EFB" w:rsidRPr="00055EFB"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r w:rsidRPr="00055EFB">
        <w:rPr>
          <w:rFonts w:ascii="55mfqvqidphdkrxvoqywbllq" w:hAnsi="55mfqvqidphdkrxvoqywbllq" w:cs="55mfqvqidphdkrxvoqywbllq"/>
          <w:sz w:val="18"/>
          <w:szCs w:val="18"/>
        </w:rPr>
        <w:t>-When cutting antlers from the skull, Wildlife Designs prefers this cut. Start by cutting 1</w:t>
      </w:r>
    </w:p>
    <w:p w:rsidR="00055EFB" w:rsidRPr="00055EFB"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r w:rsidRPr="00055EFB">
        <w:rPr>
          <w:rFonts w:ascii="55mfqvqidphdkrxvoqywbllq" w:hAnsi="55mfqvqidphdkrxvoqywbllq" w:cs="55mfqvqidphdkrxvoqywbllq"/>
          <w:sz w:val="18"/>
          <w:szCs w:val="18"/>
        </w:rPr>
        <w:t xml:space="preserve">½ inches </w:t>
      </w:r>
      <w:proofErr w:type="spellStart"/>
      <w:r w:rsidRPr="00055EFB">
        <w:rPr>
          <w:rFonts w:ascii="55mfqvqidphdkrxvoqywbllq" w:hAnsi="55mfqvqidphdkrxvoqywbllq" w:cs="55mfqvqidphdkrxvoqywbllq"/>
          <w:sz w:val="18"/>
          <w:szCs w:val="18"/>
        </w:rPr>
        <w:t>bellow</w:t>
      </w:r>
      <w:proofErr w:type="spellEnd"/>
      <w:r w:rsidRPr="00055EFB">
        <w:rPr>
          <w:rFonts w:ascii="55mfqvqidphdkrxvoqywbllq" w:hAnsi="55mfqvqidphdkrxvoqywbllq" w:cs="55mfqvqidphdkrxvoqywbllq"/>
          <w:sz w:val="18"/>
          <w:szCs w:val="18"/>
        </w:rPr>
        <w:t xml:space="preserve"> back of skull, continue down through lower 2/3 of eye sockets, then</w:t>
      </w:r>
    </w:p>
    <w:p w:rsidR="00055EFB" w:rsidRPr="00055EFB"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proofErr w:type="gramStart"/>
      <w:r w:rsidRPr="00055EFB">
        <w:rPr>
          <w:rFonts w:ascii="55mfqvqidphdkrxvoqywbllq" w:hAnsi="55mfqvqidphdkrxvoqywbllq" w:cs="55mfqvqidphdkrxvoqywbllq"/>
          <w:sz w:val="18"/>
          <w:szCs w:val="18"/>
        </w:rPr>
        <w:t>through</w:t>
      </w:r>
      <w:proofErr w:type="gramEnd"/>
      <w:r w:rsidRPr="00055EFB">
        <w:rPr>
          <w:rFonts w:ascii="55mfqvqidphdkrxvoqywbllq" w:hAnsi="55mfqvqidphdkrxvoqywbllq" w:cs="55mfqvqidphdkrxvoqywbllq"/>
          <w:sz w:val="18"/>
          <w:szCs w:val="18"/>
        </w:rPr>
        <w:t xml:space="preserve"> nose bridge. Be sure to leave the front half of the eyes and </w:t>
      </w:r>
      <w:proofErr w:type="gramStart"/>
      <w:r w:rsidRPr="00055EFB">
        <w:rPr>
          <w:rFonts w:ascii="55mfqvqidphdkrxvoqywbllq" w:hAnsi="55mfqvqidphdkrxvoqywbllq" w:cs="55mfqvqidphdkrxvoqywbllq"/>
          <w:sz w:val="18"/>
          <w:szCs w:val="18"/>
        </w:rPr>
        <w:t>nose bridge</w:t>
      </w:r>
      <w:proofErr w:type="gramEnd"/>
      <w:r w:rsidRPr="00055EFB">
        <w:rPr>
          <w:rFonts w:ascii="55mfqvqidphdkrxvoqywbllq" w:hAnsi="55mfqvqidphdkrxvoqywbllq" w:cs="55mfqvqidphdkrxvoqywbllq"/>
          <w:sz w:val="18"/>
          <w:szCs w:val="18"/>
        </w:rPr>
        <w:t xml:space="preserve"> </w:t>
      </w:r>
      <w:r w:rsidR="00924E6A" w:rsidRPr="00055EFB">
        <w:rPr>
          <w:rFonts w:ascii="55mfqvqidphdkrxvoqywbllq" w:hAnsi="55mfqvqidphdkrxvoqywbllq" w:cs="55mfqvqidphdkrxvoqywbllq"/>
          <w:sz w:val="18"/>
          <w:szCs w:val="18"/>
        </w:rPr>
        <w:t>intact</w:t>
      </w:r>
      <w:r w:rsidRPr="00055EFB">
        <w:rPr>
          <w:rFonts w:ascii="55mfqvqidphdkrxvoqywbllq" w:hAnsi="55mfqvqidphdkrxvoqywbllq" w:cs="55mfqvqidphdkrxvoqywbllq"/>
          <w:sz w:val="18"/>
          <w:szCs w:val="18"/>
        </w:rPr>
        <w:t>.</w:t>
      </w:r>
    </w:p>
    <w:p w:rsidR="00055EFB" w:rsidRPr="00055EFB"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r w:rsidRPr="00055EFB">
        <w:rPr>
          <w:rFonts w:ascii="55mfqvqidphdkrxvoqywbllq" w:hAnsi="55mfqvqidphdkrxvoqywbllq" w:cs="55mfqvqidphdkrxvoqywbllq"/>
          <w:sz w:val="18"/>
          <w:szCs w:val="18"/>
        </w:rPr>
        <w:t xml:space="preserve">Doing this will leave valuable reference to customize the </w:t>
      </w:r>
      <w:r w:rsidR="00924E6A" w:rsidRPr="00055EFB">
        <w:rPr>
          <w:rFonts w:ascii="55mfqvqidphdkrxvoqywbllq" w:hAnsi="55mfqvqidphdkrxvoqywbllq" w:cs="55mfqvqidphdkrxvoqywbllq"/>
          <w:sz w:val="18"/>
          <w:szCs w:val="18"/>
        </w:rPr>
        <w:t>manikin</w:t>
      </w:r>
      <w:r w:rsidRPr="00055EFB">
        <w:rPr>
          <w:rFonts w:ascii="55mfqvqidphdkrxvoqywbllq" w:hAnsi="55mfqvqidphdkrxvoqywbllq" w:cs="55mfqvqidphdkrxvoqywbllq"/>
          <w:sz w:val="18"/>
          <w:szCs w:val="18"/>
        </w:rPr>
        <w:t>, and duplicate your</w:t>
      </w:r>
    </w:p>
    <w:p w:rsidR="00055EFB" w:rsidRPr="00055EFB"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proofErr w:type="gramStart"/>
      <w:r w:rsidRPr="00055EFB">
        <w:rPr>
          <w:rFonts w:ascii="55mfqvqidphdkrxvoqywbllq" w:hAnsi="55mfqvqidphdkrxvoqywbllq" w:cs="55mfqvqidphdkrxvoqywbllq"/>
          <w:sz w:val="18"/>
          <w:szCs w:val="18"/>
        </w:rPr>
        <w:t>specimens</w:t>
      </w:r>
      <w:proofErr w:type="gramEnd"/>
      <w:r w:rsidRPr="00055EFB">
        <w:rPr>
          <w:rFonts w:ascii="55mfqvqidphdkrxvoqywbllq" w:hAnsi="55mfqvqidphdkrxvoqywbllq" w:cs="55mfqvqidphdkrxvoqywbllq"/>
          <w:sz w:val="18"/>
          <w:szCs w:val="18"/>
        </w:rPr>
        <w:t xml:space="preserve"> specific facial features. The Basic taxidermy standard would have you cut the</w:t>
      </w:r>
    </w:p>
    <w:p w:rsidR="00055EFB" w:rsidRPr="00055EFB" w:rsidRDefault="00055EFB" w:rsidP="00055EFB">
      <w:pPr>
        <w:autoSpaceDE w:val="0"/>
        <w:autoSpaceDN w:val="0"/>
        <w:adjustRightInd w:val="0"/>
        <w:spacing w:after="0" w:line="240" w:lineRule="auto"/>
        <w:rPr>
          <w:rFonts w:ascii="55mfqvqidphdkrxvoqywbllq" w:hAnsi="55mfqvqidphdkrxvoqywbllq" w:cs="55mfqvqidphdkrxvoqywbllq"/>
          <w:sz w:val="18"/>
          <w:szCs w:val="18"/>
        </w:rPr>
      </w:pPr>
      <w:proofErr w:type="gramStart"/>
      <w:r w:rsidRPr="00055EFB">
        <w:rPr>
          <w:rFonts w:ascii="55mfqvqidphdkrxvoqywbllq" w:hAnsi="55mfqvqidphdkrxvoqywbllq" w:cs="55mfqvqidphdkrxvoqywbllq"/>
          <w:sz w:val="18"/>
          <w:szCs w:val="18"/>
        </w:rPr>
        <w:t>eye</w:t>
      </w:r>
      <w:proofErr w:type="gramEnd"/>
      <w:r w:rsidRPr="00055EFB">
        <w:rPr>
          <w:rFonts w:ascii="55mfqvqidphdkrxvoqywbllq" w:hAnsi="55mfqvqidphdkrxvoqywbllq" w:cs="55mfqvqidphdkrxvoqywbllq"/>
          <w:sz w:val="18"/>
          <w:szCs w:val="18"/>
        </w:rPr>
        <w:t xml:space="preserve"> sockets off. Remove the eyes, brain and extra meat. </w:t>
      </w:r>
      <w:proofErr w:type="gramStart"/>
      <w:r w:rsidRPr="00055EFB">
        <w:rPr>
          <w:rFonts w:ascii="55mfqvqidphdkrxvoqywbllq" w:hAnsi="55mfqvqidphdkrxvoqywbllq" w:cs="55mfqvqidphdkrxvoqywbllq"/>
          <w:sz w:val="18"/>
          <w:szCs w:val="18"/>
        </w:rPr>
        <w:t>lightly</w:t>
      </w:r>
      <w:proofErr w:type="gramEnd"/>
      <w:r w:rsidRPr="00055EFB">
        <w:rPr>
          <w:rFonts w:ascii="55mfqvqidphdkrxvoqywbllq" w:hAnsi="55mfqvqidphdkrxvoqywbllq" w:cs="55mfqvqidphdkrxvoqywbllq"/>
          <w:sz w:val="18"/>
          <w:szCs w:val="18"/>
        </w:rPr>
        <w:t xml:space="preserve"> boil to help remove</w:t>
      </w:r>
    </w:p>
    <w:p w:rsidR="00055EFB" w:rsidRDefault="00055EFB" w:rsidP="00055EFB">
      <w:pPr>
        <w:rPr>
          <w:rFonts w:ascii="55mfqvqidphdkrxvoqywbllq" w:hAnsi="55mfqvqidphdkrxvoqywbllq" w:cs="55mfqvqidphdkrxvoqywbllq"/>
          <w:sz w:val="18"/>
          <w:szCs w:val="18"/>
        </w:rPr>
      </w:pPr>
      <w:proofErr w:type="gramStart"/>
      <w:r w:rsidRPr="00055EFB">
        <w:rPr>
          <w:rFonts w:ascii="55mfqvqidphdkrxvoqywbllq" w:hAnsi="55mfqvqidphdkrxvoqywbllq" w:cs="55mfqvqidphdkrxvoqywbllq"/>
          <w:sz w:val="18"/>
          <w:szCs w:val="18"/>
        </w:rPr>
        <w:t>more</w:t>
      </w:r>
      <w:proofErr w:type="gramEnd"/>
      <w:r w:rsidRPr="00055EFB">
        <w:rPr>
          <w:rFonts w:ascii="55mfqvqidphdkrxvoqywbllq" w:hAnsi="55mfqvqidphdkrxvoqywbllq" w:cs="55mfqvqidphdkrxvoqywbllq"/>
          <w:sz w:val="18"/>
          <w:szCs w:val="18"/>
        </w:rPr>
        <w:t xml:space="preserve"> meat or to meet legal requirements.</w:t>
      </w:r>
    </w:p>
    <w:p w:rsidR="00924E6A" w:rsidRDefault="00440F6D" w:rsidP="00055EFB">
      <w:pPr>
        <w:rPr>
          <w:rFonts w:ascii="55mfqvqidphdkrxvoqywbllq" w:hAnsi="55mfqvqidphdkrxvoqywbllq" w:cs="55mfqvqidphdkrxvoqywbllq"/>
          <w:sz w:val="18"/>
          <w:szCs w:val="18"/>
        </w:rPr>
      </w:pPr>
      <w:r w:rsidRPr="00440F6D">
        <w:rPr>
          <w:rFonts w:ascii="55mfqvqidphdkrxvoqywbllq" w:hAnsi="55mfqvqidphdkrxvoqywbllq" w:cs="55mfqvqidphdkrxvoqywbllq"/>
          <w:noProof/>
          <w:sz w:val="18"/>
          <w:szCs w:val="18"/>
        </w:rPr>
        <w:lastRenderedPageBreak/>
        <w:drawing>
          <wp:inline distT="0" distB="0" distL="0" distR="0">
            <wp:extent cx="1800225" cy="20155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4096" cy="2019897"/>
                    </a:xfrm>
                    <a:prstGeom prst="rect">
                      <a:avLst/>
                    </a:prstGeom>
                    <a:noFill/>
                    <a:ln>
                      <a:noFill/>
                    </a:ln>
                  </pic:spPr>
                </pic:pic>
              </a:graphicData>
            </a:graphic>
          </wp:inline>
        </w:drawing>
      </w:r>
      <w:r w:rsidRPr="00440F6D">
        <w:rPr>
          <w:rFonts w:ascii="55mfqvqidphdkrxvoqywbllq" w:hAnsi="55mfqvqidphdkrxvoqywbllq" w:cs="55mfqvqidphdkrxvoqywbllq"/>
          <w:noProof/>
          <w:sz w:val="18"/>
          <w:szCs w:val="18"/>
        </w:rPr>
        <w:drawing>
          <wp:inline distT="0" distB="0" distL="0" distR="0">
            <wp:extent cx="2705100" cy="198195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2753" cy="1987561"/>
                    </a:xfrm>
                    <a:prstGeom prst="rect">
                      <a:avLst/>
                    </a:prstGeom>
                    <a:noFill/>
                    <a:ln>
                      <a:noFill/>
                    </a:ln>
                  </pic:spPr>
                </pic:pic>
              </a:graphicData>
            </a:graphic>
          </wp:inline>
        </w:drawing>
      </w:r>
    </w:p>
    <w:p w:rsidR="00924E6A" w:rsidRDefault="00924E6A" w:rsidP="00055EFB"/>
    <w:sectPr w:rsidR="00924E6A" w:rsidSect="006B6A1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NOJHB+LucidaSansUnicode">
    <w:panose1 w:val="00000000000000000000"/>
    <w:charset w:val="00"/>
    <w:family w:val="auto"/>
    <w:notTrueType/>
    <w:pitch w:val="default"/>
    <w:sig w:usb0="00000003" w:usb1="00000000" w:usb2="00000000" w:usb3="00000000" w:csb0="00000001" w:csb1="00000000"/>
  </w:font>
  <w:font w:name="08ndisrayiottnlnhyvreowp">
    <w:panose1 w:val="00000000000000000000"/>
    <w:charset w:val="00"/>
    <w:family w:val="auto"/>
    <w:notTrueType/>
    <w:pitch w:val="default"/>
    <w:sig w:usb0="00000003" w:usb1="00000000" w:usb2="00000000" w:usb3="00000000" w:csb0="00000001" w:csb1="00000000"/>
  </w:font>
  <w:font w:name="62uwnzlyiduhegn">
    <w:panose1 w:val="00000000000000000000"/>
    <w:charset w:val="00"/>
    <w:family w:val="auto"/>
    <w:notTrueType/>
    <w:pitch w:val="default"/>
    <w:sig w:usb0="00000003" w:usb1="00000000" w:usb2="00000000" w:usb3="00000000" w:csb0="00000001" w:csb1="00000000"/>
  </w:font>
  <w:font w:name="55mfqvqidphdkrxvoqywbllq">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2"/>
  </w:compat>
  <w:rsids>
    <w:rsidRoot w:val="003243AE"/>
    <w:rsid w:val="00055EFB"/>
    <w:rsid w:val="00133C47"/>
    <w:rsid w:val="00275DEC"/>
    <w:rsid w:val="00283DE5"/>
    <w:rsid w:val="003243AE"/>
    <w:rsid w:val="0034558B"/>
    <w:rsid w:val="003E1D01"/>
    <w:rsid w:val="00404077"/>
    <w:rsid w:val="00440F6D"/>
    <w:rsid w:val="005B181B"/>
    <w:rsid w:val="006B6A19"/>
    <w:rsid w:val="007156BF"/>
    <w:rsid w:val="00735BC1"/>
    <w:rsid w:val="008647F8"/>
    <w:rsid w:val="00924E6A"/>
    <w:rsid w:val="00A73C19"/>
    <w:rsid w:val="00AF12E9"/>
    <w:rsid w:val="00D72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E4719E4-63BB-4474-A2B3-DED1C7FCE0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6A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243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43A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3" Type="http://schemas.openxmlformats.org/officeDocument/2006/relationships/webSettings" Target="webSettings.xml"/><Relationship Id="rId21" Type="http://schemas.openxmlformats.org/officeDocument/2006/relationships/image" Target="media/image18.emf"/><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image" Target="media/image17.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image" Target="media/image12.emf"/><Relationship Id="rId23" Type="http://schemas.openxmlformats.org/officeDocument/2006/relationships/theme" Target="theme/theme1.xml"/><Relationship Id="rId10" Type="http://schemas.openxmlformats.org/officeDocument/2006/relationships/image" Target="media/image7.emf"/><Relationship Id="rId19" Type="http://schemas.openxmlformats.org/officeDocument/2006/relationships/image" Target="media/image16.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TotalTime>
  <Pages>4</Pages>
  <Words>535</Words>
  <Characters>3051</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Bette Uhl</cp:lastModifiedBy>
  <cp:revision>10</cp:revision>
  <dcterms:created xsi:type="dcterms:W3CDTF">2017-08-26T18:46:00Z</dcterms:created>
  <dcterms:modified xsi:type="dcterms:W3CDTF">2017-08-26T20:40:00Z</dcterms:modified>
</cp:coreProperties>
</file>